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94D9E" w14:textId="77777777" w:rsidR="00D669A1" w:rsidRDefault="00D669A1" w:rsidP="00816F77">
      <w:pPr>
        <w:tabs>
          <w:tab w:val="left" w:pos="709"/>
          <w:tab w:val="left" w:pos="4253"/>
          <w:tab w:val="left" w:pos="4536"/>
          <w:tab w:val="left" w:pos="6804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ГРАФИК</w:t>
      </w:r>
    </w:p>
    <w:p w14:paraId="6473809C" w14:textId="77777777" w:rsidR="00D669A1" w:rsidRDefault="00D669A1" w:rsidP="00D669A1">
      <w:pPr>
        <w:tabs>
          <w:tab w:val="left" w:pos="709"/>
          <w:tab w:val="left" w:pos="4253"/>
          <w:tab w:val="left" w:pos="4536"/>
          <w:tab w:val="left" w:pos="6804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проведения прямых телефонных линий, приуроченных ко Дню охраны окружающей среды</w:t>
      </w:r>
    </w:p>
    <w:p w14:paraId="3E19D530" w14:textId="77777777" w:rsidR="00D669A1" w:rsidRDefault="00D669A1" w:rsidP="00D669A1">
      <w:pPr>
        <w:tabs>
          <w:tab w:val="left" w:pos="709"/>
          <w:tab w:val="left" w:pos="4253"/>
          <w:tab w:val="left" w:pos="4536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г</w:t>
      </w:r>
      <w:r w:rsidRPr="00864174">
        <w:rPr>
          <w:sz w:val="30"/>
          <w:szCs w:val="30"/>
        </w:rPr>
        <w:t>осударственно</w:t>
      </w:r>
      <w:r>
        <w:rPr>
          <w:sz w:val="30"/>
          <w:szCs w:val="30"/>
        </w:rPr>
        <w:t>го</w:t>
      </w:r>
      <w:r w:rsidRPr="00864174">
        <w:rPr>
          <w:sz w:val="30"/>
          <w:szCs w:val="30"/>
        </w:rPr>
        <w:t xml:space="preserve"> учреж</w:t>
      </w:r>
      <w:r>
        <w:rPr>
          <w:sz w:val="30"/>
          <w:szCs w:val="30"/>
        </w:rPr>
        <w:t xml:space="preserve">дения </w:t>
      </w:r>
      <w:r w:rsidRPr="00864174">
        <w:rPr>
          <w:sz w:val="30"/>
          <w:szCs w:val="30"/>
        </w:rPr>
        <w:t>«Республиканский центр по гидрометеорологии, контролю радиоактивного загрязнения и мониторингу окружающей среды»</w:t>
      </w:r>
    </w:p>
    <w:p w14:paraId="0014573A" w14:textId="77777777" w:rsidR="00D669A1" w:rsidRPr="00864174" w:rsidRDefault="00D669A1" w:rsidP="00D669A1">
      <w:pPr>
        <w:tabs>
          <w:tab w:val="left" w:pos="709"/>
          <w:tab w:val="left" w:pos="4253"/>
          <w:tab w:val="left" w:pos="4536"/>
          <w:tab w:val="left" w:pos="6804"/>
        </w:tabs>
        <w:jc w:val="center"/>
        <w:rPr>
          <w:sz w:val="30"/>
          <w:szCs w:val="30"/>
        </w:rPr>
      </w:pPr>
      <w:r w:rsidRPr="00864174">
        <w:rPr>
          <w:sz w:val="30"/>
          <w:szCs w:val="30"/>
        </w:rPr>
        <w:t xml:space="preserve"> (Белгидромет)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893"/>
        <w:gridCol w:w="2908"/>
        <w:gridCol w:w="2674"/>
        <w:gridCol w:w="3138"/>
      </w:tblGrid>
      <w:tr w:rsidR="00D669A1" w:rsidRPr="000A1690" w14:paraId="592864C1" w14:textId="77777777" w:rsidTr="00774ADB">
        <w:trPr>
          <w:tblHeader/>
        </w:trPr>
        <w:tc>
          <w:tcPr>
            <w:tcW w:w="2947" w:type="dxa"/>
            <w:shd w:val="clear" w:color="auto" w:fill="auto"/>
            <w:vAlign w:val="center"/>
          </w:tcPr>
          <w:p w14:paraId="2762F5CF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0A1690">
              <w:rPr>
                <w:b/>
              </w:rPr>
              <w:t>Место проведения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1A7CC059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0A1690">
              <w:rPr>
                <w:b/>
              </w:rPr>
              <w:t>Дата проведения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EEBD5A6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0A1690">
              <w:rPr>
                <w:b/>
              </w:rPr>
              <w:t>Наименование мероприятия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870076F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0A1690">
              <w:rPr>
                <w:b/>
              </w:rPr>
              <w:t>Формат мероприятия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7CDA2E1F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  <w:rPr>
                <w:b/>
              </w:rPr>
            </w:pPr>
            <w:r w:rsidRPr="000A1690">
              <w:rPr>
                <w:b/>
              </w:rPr>
              <w:t>ФИО контактного лица</w:t>
            </w:r>
          </w:p>
        </w:tc>
      </w:tr>
      <w:tr w:rsidR="00D669A1" w:rsidRPr="000A1690" w14:paraId="59AFA5C6" w14:textId="77777777" w:rsidTr="00774ADB">
        <w:tc>
          <w:tcPr>
            <w:tcW w:w="2947" w:type="dxa"/>
            <w:shd w:val="clear" w:color="auto" w:fill="auto"/>
            <w:vAlign w:val="center"/>
          </w:tcPr>
          <w:p w14:paraId="7DAE25F0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0A1690">
              <w:t>Белгидромет</w:t>
            </w:r>
          </w:p>
          <w:p w14:paraId="1CF2629F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0A1690">
              <w:t>служба мониторинга окружающей среды,</w:t>
            </w:r>
          </w:p>
          <w:p w14:paraId="19BE401C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 w:rsidRPr="000A1690">
              <w:t>г.Минск</w:t>
            </w:r>
            <w:proofErr w:type="spellEnd"/>
            <w:r w:rsidRPr="000A1690">
              <w:t>,</w:t>
            </w:r>
          </w:p>
          <w:p w14:paraId="32AE3D8D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0A1690">
              <w:t>пр-т Независимости, 110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617C19B8" w14:textId="1AB38FD0" w:rsidR="00D669A1" w:rsidRPr="000A1690" w:rsidRDefault="00FF5707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5</w:t>
            </w:r>
            <w:r w:rsidR="00D669A1" w:rsidRPr="000A1690">
              <w:t xml:space="preserve"> июня 202</w:t>
            </w:r>
            <w:r>
              <w:t>3</w:t>
            </w:r>
            <w:r w:rsidR="00D669A1" w:rsidRPr="000A1690">
              <w:t xml:space="preserve"> года</w:t>
            </w:r>
          </w:p>
          <w:p w14:paraId="70F39D54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0A1690">
              <w:t>10.00-11.00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CE79886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0A1690">
              <w:t>Прямая телефонная линия</w:t>
            </w:r>
          </w:p>
          <w:p w14:paraId="6BD33401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bookmarkStart w:id="0" w:name="_Hlk104889781"/>
            <w:r w:rsidRPr="000A1690">
              <w:t>«Организация и проведение наблюдений за состоянием окружающей среды»</w:t>
            </w:r>
            <w:bookmarkEnd w:id="0"/>
          </w:p>
        </w:tc>
        <w:tc>
          <w:tcPr>
            <w:tcW w:w="2674" w:type="dxa"/>
            <w:shd w:val="clear" w:color="auto" w:fill="auto"/>
            <w:vAlign w:val="center"/>
          </w:tcPr>
          <w:p w14:paraId="207EF6B6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0A1690">
              <w:t>Консультация по телефону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1CB70C5" w14:textId="77777777" w:rsidR="00D669A1" w:rsidRPr="000A1690" w:rsidRDefault="00D669A1" w:rsidP="00CA3B13">
            <w:pPr>
              <w:jc w:val="center"/>
            </w:pPr>
            <w:r w:rsidRPr="000A1690">
              <w:t>8(017)3233145</w:t>
            </w:r>
          </w:p>
          <w:p w14:paraId="34B20870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0A1690">
              <w:t>Свиридович</w:t>
            </w:r>
          </w:p>
          <w:p w14:paraId="2CFA867B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0A1690">
              <w:t>Наталья Михайловна,</w:t>
            </w:r>
          </w:p>
          <w:p w14:paraId="2205F5B3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0A1690">
              <w:t>начальник службы мониторинга окружающей среды</w:t>
            </w:r>
          </w:p>
        </w:tc>
      </w:tr>
      <w:tr w:rsidR="00D669A1" w:rsidRPr="000A1690" w14:paraId="2FCB403F" w14:textId="77777777" w:rsidTr="00774ADB">
        <w:trPr>
          <w:trHeight w:val="1867"/>
        </w:trPr>
        <w:tc>
          <w:tcPr>
            <w:tcW w:w="2947" w:type="dxa"/>
            <w:shd w:val="clear" w:color="auto" w:fill="auto"/>
            <w:vAlign w:val="center"/>
          </w:tcPr>
          <w:p w14:paraId="28393B0A" w14:textId="4DD256DB" w:rsidR="00D669A1" w:rsidRPr="000A1690" w:rsidRDefault="00FF5707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FF5707">
              <w:t xml:space="preserve">Филиал «Гроднооблгидромет» </w:t>
            </w:r>
            <w:proofErr w:type="spellStart"/>
            <w:r w:rsidRPr="00FF5707">
              <w:t>г.Гродно</w:t>
            </w:r>
            <w:proofErr w:type="spellEnd"/>
            <w:r w:rsidRPr="00FF5707">
              <w:t>, ул. Пестрака, 36а.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6BA69066" w14:textId="77777777" w:rsidR="00D669A1" w:rsidRDefault="00FF5707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5</w:t>
            </w:r>
            <w:r w:rsidR="00D669A1" w:rsidRPr="000A1690">
              <w:t xml:space="preserve"> июня 202</w:t>
            </w:r>
            <w:r>
              <w:t>3</w:t>
            </w:r>
            <w:r w:rsidR="00D669A1" w:rsidRPr="000A1690">
              <w:t xml:space="preserve"> года</w:t>
            </w:r>
          </w:p>
          <w:p w14:paraId="369AB717" w14:textId="6212DFAE" w:rsidR="00FF5707" w:rsidRPr="000A1690" w:rsidRDefault="00FF5707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FF5707">
              <w:t>11.00-12.00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D5BD412" w14:textId="77777777" w:rsidR="00FF5707" w:rsidRDefault="00FF5707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FF5707">
              <w:t>Прямая телефонная линия «Проведение наблюдений за</w:t>
            </w:r>
          </w:p>
          <w:p w14:paraId="7AD4523E" w14:textId="76E3AC40" w:rsidR="00D669A1" w:rsidRPr="000A1690" w:rsidRDefault="00FF5707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 w:rsidRPr="00FF5707">
              <w:t xml:space="preserve">состоянием </w:t>
            </w:r>
            <w:proofErr w:type="spellEnd"/>
            <w:r w:rsidRPr="00FF5707">
              <w:t>атмосферного воздуха в Гродненской области»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E63FEEC" w14:textId="77777777" w:rsidR="00D669A1" w:rsidRPr="000A1690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0A1690">
              <w:t>Консультация по телефону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AE1405C" w14:textId="77777777" w:rsidR="00FF5707" w:rsidRDefault="00FF5707" w:rsidP="00FF5707">
            <w:pPr>
              <w:jc w:val="center"/>
            </w:pPr>
            <w:r>
              <w:t>8(0152)686901</w:t>
            </w:r>
          </w:p>
          <w:p w14:paraId="4BE1C83A" w14:textId="5E6F08A6" w:rsidR="00D669A1" w:rsidRPr="000A1690" w:rsidRDefault="00FF5707" w:rsidP="00FF5707">
            <w:pPr>
              <w:jc w:val="center"/>
            </w:pPr>
            <w:proofErr w:type="spellStart"/>
            <w:r>
              <w:t>Макей</w:t>
            </w:r>
            <w:proofErr w:type="spellEnd"/>
            <w:r>
              <w:t xml:space="preserve"> Людмила Николаевна, начальник отдела мониторинга окружающей среды Филиала «Гроднооблгидромет»</w:t>
            </w:r>
          </w:p>
        </w:tc>
      </w:tr>
      <w:tr w:rsidR="00D669A1" w:rsidRPr="000A1690" w14:paraId="66AC4A70" w14:textId="77777777" w:rsidTr="00774ADB">
        <w:trPr>
          <w:trHeight w:val="1546"/>
        </w:trPr>
        <w:tc>
          <w:tcPr>
            <w:tcW w:w="2947" w:type="dxa"/>
            <w:shd w:val="clear" w:color="auto" w:fill="auto"/>
            <w:vAlign w:val="center"/>
          </w:tcPr>
          <w:p w14:paraId="18C1CF64" w14:textId="77777777" w:rsidR="00FF5707" w:rsidRDefault="00FF5707" w:rsidP="00FF5707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Филиал «</w:t>
            </w:r>
            <w:proofErr w:type="spellStart"/>
            <w:r>
              <w:t>Могилевоблгидромет</w:t>
            </w:r>
            <w:proofErr w:type="spellEnd"/>
            <w:r>
              <w:t>»</w:t>
            </w:r>
          </w:p>
          <w:p w14:paraId="3206063F" w14:textId="5E3DF78F" w:rsidR="00D669A1" w:rsidRPr="00796133" w:rsidRDefault="00FF5707" w:rsidP="00FF5707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proofErr w:type="spellStart"/>
            <w:r>
              <w:t>г.Могилев</w:t>
            </w:r>
            <w:proofErr w:type="spellEnd"/>
            <w:r>
              <w:t xml:space="preserve">, </w:t>
            </w:r>
            <w:proofErr w:type="spellStart"/>
            <w:r>
              <w:t>ул.Мовчанского</w:t>
            </w:r>
            <w:proofErr w:type="spellEnd"/>
            <w:r>
              <w:t>, 4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1276DDFB" w14:textId="77777777" w:rsidR="00D669A1" w:rsidRDefault="00FF5707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>
              <w:t>5</w:t>
            </w:r>
            <w:r w:rsidR="00D669A1" w:rsidRPr="00796133">
              <w:t xml:space="preserve"> июня 202</w:t>
            </w:r>
            <w:r>
              <w:t>3</w:t>
            </w:r>
            <w:r w:rsidR="00D669A1" w:rsidRPr="00796133">
              <w:t xml:space="preserve"> года</w:t>
            </w:r>
          </w:p>
          <w:p w14:paraId="2C2A5D9A" w14:textId="2A12378C" w:rsidR="00FF5707" w:rsidRPr="00796133" w:rsidRDefault="00FF5707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FF5707">
              <w:t>10.00-13.00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382EC7F" w14:textId="3EABDB81" w:rsidR="00D669A1" w:rsidRPr="00796133" w:rsidRDefault="008B6B8F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8B6B8F">
              <w:t>Прямая телефонная линия «Организация и проведение мониторинга атмосферного воздуха в городе Могилеве»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0B77DE7" w14:textId="77777777" w:rsidR="00D669A1" w:rsidRPr="00796133" w:rsidRDefault="00D669A1" w:rsidP="00CA3B13">
            <w:pPr>
              <w:tabs>
                <w:tab w:val="left" w:pos="709"/>
                <w:tab w:val="left" w:pos="4253"/>
                <w:tab w:val="left" w:pos="4536"/>
                <w:tab w:val="left" w:pos="6804"/>
              </w:tabs>
              <w:jc w:val="center"/>
            </w:pPr>
            <w:r w:rsidRPr="00796133">
              <w:t>Консультация по телефону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3C3F1C6C" w14:textId="77777777" w:rsidR="008B6B8F" w:rsidRPr="008B6B8F" w:rsidRDefault="008B6B8F" w:rsidP="008B6B8F">
            <w:pPr>
              <w:jc w:val="center"/>
              <w:rPr>
                <w:rFonts w:eastAsia="Tahoma"/>
              </w:rPr>
            </w:pPr>
            <w:r w:rsidRPr="008B6B8F">
              <w:rPr>
                <w:rFonts w:eastAsia="Tahoma"/>
              </w:rPr>
              <w:t>8(0222)424737</w:t>
            </w:r>
          </w:p>
          <w:p w14:paraId="5C323333" w14:textId="77777777" w:rsidR="008B6B8F" w:rsidRPr="008B6B8F" w:rsidRDefault="008B6B8F" w:rsidP="008B6B8F">
            <w:pPr>
              <w:jc w:val="center"/>
              <w:rPr>
                <w:rFonts w:eastAsia="Tahoma"/>
              </w:rPr>
            </w:pPr>
            <w:proofErr w:type="spellStart"/>
            <w:r w:rsidRPr="008B6B8F">
              <w:rPr>
                <w:rFonts w:eastAsia="Tahoma"/>
              </w:rPr>
              <w:t>Динькевич</w:t>
            </w:r>
            <w:proofErr w:type="spellEnd"/>
            <w:r w:rsidRPr="008B6B8F">
              <w:rPr>
                <w:rFonts w:eastAsia="Tahoma"/>
              </w:rPr>
              <w:t xml:space="preserve"> Юлия Александровна, начальник отдела</w:t>
            </w:r>
          </w:p>
          <w:p w14:paraId="476E1F1C" w14:textId="02211FB7" w:rsidR="00D669A1" w:rsidRPr="00796133" w:rsidRDefault="008B6B8F" w:rsidP="008B6B8F">
            <w:pPr>
              <w:jc w:val="center"/>
            </w:pPr>
            <w:r w:rsidRPr="008B6B8F">
              <w:rPr>
                <w:rFonts w:eastAsia="Tahoma"/>
              </w:rPr>
              <w:t>мониторинга окружающей среды</w:t>
            </w:r>
            <w:r>
              <w:rPr>
                <w:rFonts w:eastAsia="Tahoma"/>
              </w:rPr>
              <w:t xml:space="preserve"> </w:t>
            </w:r>
            <w:r w:rsidRPr="008B6B8F">
              <w:rPr>
                <w:rFonts w:eastAsia="Tahoma"/>
              </w:rPr>
              <w:t>Филиал</w:t>
            </w:r>
            <w:r>
              <w:rPr>
                <w:rFonts w:eastAsia="Tahoma"/>
              </w:rPr>
              <w:t>а</w:t>
            </w:r>
            <w:r w:rsidRPr="008B6B8F">
              <w:rPr>
                <w:rFonts w:eastAsia="Tahoma"/>
              </w:rPr>
              <w:t xml:space="preserve"> «</w:t>
            </w:r>
            <w:proofErr w:type="spellStart"/>
            <w:r w:rsidRPr="008B6B8F">
              <w:rPr>
                <w:rFonts w:eastAsia="Tahoma"/>
              </w:rPr>
              <w:t>Могилевоблгидромет</w:t>
            </w:r>
            <w:proofErr w:type="spellEnd"/>
            <w:r w:rsidRPr="008B6B8F">
              <w:rPr>
                <w:rFonts w:eastAsia="Tahoma"/>
              </w:rPr>
              <w:t>»</w:t>
            </w:r>
          </w:p>
        </w:tc>
      </w:tr>
    </w:tbl>
    <w:p w14:paraId="52C607AF" w14:textId="77777777" w:rsidR="00CC5B3D" w:rsidRDefault="001B5849">
      <w:bookmarkStart w:id="1" w:name="_GoBack"/>
      <w:bookmarkEnd w:id="1"/>
    </w:p>
    <w:sectPr w:rsidR="00CC5B3D" w:rsidSect="00816F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A1"/>
    <w:rsid w:val="0017756F"/>
    <w:rsid w:val="001B5849"/>
    <w:rsid w:val="0027570C"/>
    <w:rsid w:val="00774ADB"/>
    <w:rsid w:val="007A7DF4"/>
    <w:rsid w:val="00816F77"/>
    <w:rsid w:val="008B6B8F"/>
    <w:rsid w:val="00B329B3"/>
    <w:rsid w:val="00D669A1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1B46"/>
  <w15:chartTrackingRefBased/>
  <w15:docId w15:val="{4ED27395-4824-491C-9DB5-5862E0C5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Сивицкая Татьяна Федоровна</dc:creator>
  <cp:keywords/>
  <dc:description/>
  <cp:lastModifiedBy>Сивицкая Татьяна Федоровна</cp:lastModifiedBy>
  <cp:revision>4</cp:revision>
  <cp:lastPrinted>2022-06-01T07:05:00Z</cp:lastPrinted>
  <dcterms:created xsi:type="dcterms:W3CDTF">2023-06-02T13:18:00Z</dcterms:created>
  <dcterms:modified xsi:type="dcterms:W3CDTF">2023-06-02T13:29:00Z</dcterms:modified>
</cp:coreProperties>
</file>