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60719">
        <w:t>3</w:t>
      </w:r>
      <w:r w:rsidR="0049226B">
        <w:t xml:space="preserve"> ф</w:t>
      </w:r>
      <w:r w:rsidR="00F60719">
        <w:t>евраля и в первой половине дня 4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6C7E4B">
        <w:t>составляла 0,8</w:t>
      </w:r>
      <w:r w:rsidR="002029E9">
        <w:t xml:space="preserve"> ПДК, </w:t>
      </w:r>
      <w:r w:rsidR="003C3BC9" w:rsidRPr="0096245C">
        <w:t>углерода оксида</w:t>
      </w:r>
      <w:r w:rsidR="003C3BC9">
        <w:t xml:space="preserve"> – 0,2 ПДК</w:t>
      </w:r>
      <w:r w:rsidR="0096245C" w:rsidRPr="0096245C">
        <w:t xml:space="preserve">. Содержание в воздухе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  <w:bookmarkStart w:id="0" w:name="_GoBack"/>
      <w:bookmarkEnd w:id="0"/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60719">
        <w:rPr>
          <w:b/>
          <w:i/>
        </w:rPr>
        <w:t>3-4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916646">
        <w:t xml:space="preserve">Могилева, </w:t>
      </w:r>
      <w:r w:rsidR="00C64552">
        <w:t>Солигорска</w:t>
      </w:r>
      <w:r w:rsidR="00EF22EE">
        <w:t>,</w:t>
      </w:r>
      <w:r w:rsidR="009C1541">
        <w:t xml:space="preserve"> Гродно, </w:t>
      </w:r>
      <w:r w:rsidR="00916646">
        <w:t>Витебска</w:t>
      </w:r>
      <w:r w:rsidR="00916646">
        <w:t xml:space="preserve"> и </w:t>
      </w:r>
      <w:r w:rsidR="00C64552">
        <w:t>Гомеля</w:t>
      </w:r>
      <w:r w:rsidR="00F8691A">
        <w:t xml:space="preserve"> </w:t>
      </w:r>
      <w:r w:rsidR="0099484F" w:rsidRPr="00B85227">
        <w:t>варьировались в диапазоне 0,</w:t>
      </w:r>
      <w:r w:rsidR="009C1541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916646">
        <w:t>6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>Среднесуточная концентрация твердых частиц фракции размером до 2,5 микрон в воздухе Жлобина (район ул. Пригородная) п</w:t>
      </w:r>
      <w:r w:rsidR="00916646">
        <w:t xml:space="preserve">ревышала норматив качества в 1,7 </w:t>
      </w:r>
      <w:r w:rsidRPr="00C64552">
        <w:t>раза, в воздухе Минска (район ул. Ге</w:t>
      </w:r>
      <w:r w:rsidR="00916646">
        <w:t>роев 120 Дивизии) составляла 0,9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60719">
        <w:rPr>
          <w:b/>
          <w:i/>
        </w:rPr>
        <w:t>3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03.02.21 01:00</c:v>
                </c:pt>
                <c:pt idx="1">
                  <c:v>03.02.21 02:00</c:v>
                </c:pt>
                <c:pt idx="2">
                  <c:v>03.02.21 03:00</c:v>
                </c:pt>
                <c:pt idx="3">
                  <c:v>03.02.21 04:00</c:v>
                </c:pt>
                <c:pt idx="4">
                  <c:v>03.02.21 05:00</c:v>
                </c:pt>
                <c:pt idx="5">
                  <c:v>03.02.21 06:00</c:v>
                </c:pt>
                <c:pt idx="6">
                  <c:v>03.02.21 07:00</c:v>
                </c:pt>
                <c:pt idx="7">
                  <c:v>03.02.21 08:00</c:v>
                </c:pt>
                <c:pt idx="8">
                  <c:v>03.02.21 09:00</c:v>
                </c:pt>
                <c:pt idx="9">
                  <c:v>03.02.21 10:00</c:v>
                </c:pt>
                <c:pt idx="10">
                  <c:v>03.02.21 11:00</c:v>
                </c:pt>
                <c:pt idx="11">
                  <c:v>03.02.21 12:00</c:v>
                </c:pt>
                <c:pt idx="12">
                  <c:v>03.02.21 13:00</c:v>
                </c:pt>
                <c:pt idx="13">
                  <c:v>03.02.21 14:00</c:v>
                </c:pt>
                <c:pt idx="14">
                  <c:v>03.02.21 15:00</c:v>
                </c:pt>
                <c:pt idx="15">
                  <c:v>03.02.21 16:00</c:v>
                </c:pt>
                <c:pt idx="16">
                  <c:v>03.02.21 17:00</c:v>
                </c:pt>
                <c:pt idx="17">
                  <c:v>03.02.21 18:00</c:v>
                </c:pt>
                <c:pt idx="18">
                  <c:v>03.02.21 19:00</c:v>
                </c:pt>
                <c:pt idx="19">
                  <c:v>03.02.21 20:00</c:v>
                </c:pt>
                <c:pt idx="20">
                  <c:v>03.02.21 21:00</c:v>
                </c:pt>
                <c:pt idx="21">
                  <c:v>03.02.21 22:00</c:v>
                </c:pt>
                <c:pt idx="22">
                  <c:v>03.02.21 23:00</c:v>
                </c:pt>
                <c:pt idx="23">
                  <c:v>04.02.21 00:00</c:v>
                </c:pt>
                <c:pt idx="24">
                  <c:v>04.02.21 01:00</c:v>
                </c:pt>
                <c:pt idx="25">
                  <c:v>04.02.21 02:00</c:v>
                </c:pt>
                <c:pt idx="26">
                  <c:v>04.02.21 03:00</c:v>
                </c:pt>
                <c:pt idx="27">
                  <c:v>04.02.21 04:00</c:v>
                </c:pt>
                <c:pt idx="28">
                  <c:v>04.02.21 05:00</c:v>
                </c:pt>
                <c:pt idx="29">
                  <c:v>04.02.21 07:00</c:v>
                </c:pt>
                <c:pt idx="30">
                  <c:v>04.02.21 08:00</c:v>
                </c:pt>
                <c:pt idx="31">
                  <c:v>04.02.21 09:00</c:v>
                </c:pt>
                <c:pt idx="32">
                  <c:v>04.02.21 10:00</c:v>
                </c:pt>
                <c:pt idx="33">
                  <c:v>04.02.21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0.15647999999999998</c:v>
                </c:pt>
                <c:pt idx="1">
                  <c:v>0.18268000000000001</c:v>
                </c:pt>
                <c:pt idx="2">
                  <c:v>0.15456</c:v>
                </c:pt>
                <c:pt idx="3">
                  <c:v>8.7680000000000008E-2</c:v>
                </c:pt>
                <c:pt idx="4">
                  <c:v>0.10208</c:v>
                </c:pt>
                <c:pt idx="5">
                  <c:v>0.10152</c:v>
                </c:pt>
                <c:pt idx="6">
                  <c:v>0.13396</c:v>
                </c:pt>
                <c:pt idx="7">
                  <c:v>0.24259999999999998</c:v>
                </c:pt>
                <c:pt idx="8">
                  <c:v>0.43524000000000002</c:v>
                </c:pt>
                <c:pt idx="9">
                  <c:v>0.54236000000000006</c:v>
                </c:pt>
                <c:pt idx="10">
                  <c:v>0.60303999999999991</c:v>
                </c:pt>
                <c:pt idx="11">
                  <c:v>0.56064000000000003</c:v>
                </c:pt>
                <c:pt idx="12">
                  <c:v>0.58104</c:v>
                </c:pt>
                <c:pt idx="13">
                  <c:v>0.60104000000000002</c:v>
                </c:pt>
                <c:pt idx="14">
                  <c:v>0.59267999999999998</c:v>
                </c:pt>
                <c:pt idx="15">
                  <c:v>0.58944000000000007</c:v>
                </c:pt>
                <c:pt idx="16">
                  <c:v>0.63339999999999996</c:v>
                </c:pt>
                <c:pt idx="17">
                  <c:v>0.70044000000000006</c:v>
                </c:pt>
                <c:pt idx="18">
                  <c:v>0.78395999999999999</c:v>
                </c:pt>
                <c:pt idx="19">
                  <c:v>0.66232000000000002</c:v>
                </c:pt>
                <c:pt idx="20">
                  <c:v>0.42936000000000002</c:v>
                </c:pt>
                <c:pt idx="21">
                  <c:v>0.26195999999999997</c:v>
                </c:pt>
                <c:pt idx="22">
                  <c:v>0.20172000000000001</c:v>
                </c:pt>
                <c:pt idx="23">
                  <c:v>0.21668000000000001</c:v>
                </c:pt>
                <c:pt idx="24">
                  <c:v>0.17859999999999998</c:v>
                </c:pt>
                <c:pt idx="25">
                  <c:v>0.14127999999999999</c:v>
                </c:pt>
                <c:pt idx="26">
                  <c:v>0.11056000000000001</c:v>
                </c:pt>
                <c:pt idx="27">
                  <c:v>6.8599999999999994E-2</c:v>
                </c:pt>
                <c:pt idx="28">
                  <c:v>4.4200000000000003E-2</c:v>
                </c:pt>
                <c:pt idx="29">
                  <c:v>3.8840000000000006E-2</c:v>
                </c:pt>
                <c:pt idx="30">
                  <c:v>7.0000000000000007E-2</c:v>
                </c:pt>
                <c:pt idx="31">
                  <c:v>0.11436</c:v>
                </c:pt>
                <c:pt idx="32">
                  <c:v>0.13552</c:v>
                </c:pt>
                <c:pt idx="33">
                  <c:v>0.15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03.02.21 01:00</c:v>
                </c:pt>
                <c:pt idx="1">
                  <c:v>03.02.21 02:00</c:v>
                </c:pt>
                <c:pt idx="2">
                  <c:v>03.02.21 03:00</c:v>
                </c:pt>
                <c:pt idx="3">
                  <c:v>03.02.21 04:00</c:v>
                </c:pt>
                <c:pt idx="4">
                  <c:v>03.02.21 05:00</c:v>
                </c:pt>
                <c:pt idx="5">
                  <c:v>03.02.21 06:00</c:v>
                </c:pt>
                <c:pt idx="6">
                  <c:v>03.02.21 07:00</c:v>
                </c:pt>
                <c:pt idx="7">
                  <c:v>03.02.21 08:00</c:v>
                </c:pt>
                <c:pt idx="8">
                  <c:v>03.02.21 09:00</c:v>
                </c:pt>
                <c:pt idx="9">
                  <c:v>03.02.21 10:00</c:v>
                </c:pt>
                <c:pt idx="10">
                  <c:v>03.02.21 11:00</c:v>
                </c:pt>
                <c:pt idx="11">
                  <c:v>03.02.21 12:00</c:v>
                </c:pt>
                <c:pt idx="12">
                  <c:v>03.02.21 13:00</c:v>
                </c:pt>
                <c:pt idx="13">
                  <c:v>03.02.21 14:00</c:v>
                </c:pt>
                <c:pt idx="14">
                  <c:v>03.02.21 15:00</c:v>
                </c:pt>
                <c:pt idx="15">
                  <c:v>03.02.21 16:00</c:v>
                </c:pt>
                <c:pt idx="16">
                  <c:v>03.02.21 17:00</c:v>
                </c:pt>
                <c:pt idx="17">
                  <c:v>03.02.21 18:00</c:v>
                </c:pt>
                <c:pt idx="18">
                  <c:v>03.02.21 19:00</c:v>
                </c:pt>
                <c:pt idx="19">
                  <c:v>03.02.21 20:00</c:v>
                </c:pt>
                <c:pt idx="20">
                  <c:v>03.02.21 21:00</c:v>
                </c:pt>
                <c:pt idx="21">
                  <c:v>03.02.21 22:00</c:v>
                </c:pt>
                <c:pt idx="22">
                  <c:v>03.02.21 23:00</c:v>
                </c:pt>
                <c:pt idx="23">
                  <c:v>04.02.21 00:00</c:v>
                </c:pt>
                <c:pt idx="24">
                  <c:v>04.02.21 01:00</c:v>
                </c:pt>
                <c:pt idx="25">
                  <c:v>04.02.21 02:00</c:v>
                </c:pt>
                <c:pt idx="26">
                  <c:v>04.02.21 03:00</c:v>
                </c:pt>
                <c:pt idx="27">
                  <c:v>04.02.21 04:00</c:v>
                </c:pt>
                <c:pt idx="28">
                  <c:v>04.02.21 05:00</c:v>
                </c:pt>
                <c:pt idx="29">
                  <c:v>04.02.21 07:00</c:v>
                </c:pt>
                <c:pt idx="30">
                  <c:v>04.02.21 08:00</c:v>
                </c:pt>
                <c:pt idx="31">
                  <c:v>04.02.21 09:00</c:v>
                </c:pt>
                <c:pt idx="32">
                  <c:v>04.02.21 10:00</c:v>
                </c:pt>
                <c:pt idx="33">
                  <c:v>04.02.21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3.1283999999999999E-2</c:v>
                </c:pt>
                <c:pt idx="1">
                  <c:v>3.2056000000000001E-2</c:v>
                </c:pt>
                <c:pt idx="2">
                  <c:v>3.4486000000000003E-2</c:v>
                </c:pt>
                <c:pt idx="3">
                  <c:v>3.8514E-2</c:v>
                </c:pt>
                <c:pt idx="4">
                  <c:v>4.1750000000000002E-2</c:v>
                </c:pt>
                <c:pt idx="5">
                  <c:v>4.7586000000000003E-2</c:v>
                </c:pt>
                <c:pt idx="6">
                  <c:v>5.7565999999999999E-2</c:v>
                </c:pt>
                <c:pt idx="7">
                  <c:v>7.5156000000000001E-2</c:v>
                </c:pt>
                <c:pt idx="8">
                  <c:v>0.102746</c:v>
                </c:pt>
                <c:pt idx="9">
                  <c:v>0.11440599999999999</c:v>
                </c:pt>
                <c:pt idx="10">
                  <c:v>0.11536400000000001</c:v>
                </c:pt>
                <c:pt idx="11">
                  <c:v>0.11322</c:v>
                </c:pt>
                <c:pt idx="12">
                  <c:v>0.11639000000000001</c:v>
                </c:pt>
                <c:pt idx="13">
                  <c:v>0.125246</c:v>
                </c:pt>
                <c:pt idx="14">
                  <c:v>0.12758599999999998</c:v>
                </c:pt>
                <c:pt idx="15">
                  <c:v>0.12654599999999999</c:v>
                </c:pt>
                <c:pt idx="16">
                  <c:v>0.13595599999999999</c:v>
                </c:pt>
                <c:pt idx="17">
                  <c:v>0.14268400000000001</c:v>
                </c:pt>
                <c:pt idx="18">
                  <c:v>0.15954000000000002</c:v>
                </c:pt>
                <c:pt idx="19">
                  <c:v>0.15417400000000001</c:v>
                </c:pt>
                <c:pt idx="20">
                  <c:v>0.13325399999999998</c:v>
                </c:pt>
                <c:pt idx="21">
                  <c:v>0.115004</c:v>
                </c:pt>
                <c:pt idx="22">
                  <c:v>0.10982</c:v>
                </c:pt>
                <c:pt idx="23">
                  <c:v>0.11115599999999999</c:v>
                </c:pt>
                <c:pt idx="24">
                  <c:v>0.10800999999999999</c:v>
                </c:pt>
                <c:pt idx="25">
                  <c:v>0.10351400000000001</c:v>
                </c:pt>
                <c:pt idx="26">
                  <c:v>9.4766000000000003E-2</c:v>
                </c:pt>
                <c:pt idx="27">
                  <c:v>8.1172000000000008E-2</c:v>
                </c:pt>
                <c:pt idx="28">
                  <c:v>6.7253999999999994E-2</c:v>
                </c:pt>
                <c:pt idx="29">
                  <c:v>5.4165999999999999E-2</c:v>
                </c:pt>
                <c:pt idx="30">
                  <c:v>5.3114000000000001E-2</c:v>
                </c:pt>
                <c:pt idx="31">
                  <c:v>5.9529999999999993E-2</c:v>
                </c:pt>
                <c:pt idx="32">
                  <c:v>5.9784000000000004E-2</c:v>
                </c:pt>
                <c:pt idx="33">
                  <c:v>5.3246000000000002E-2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03.02.21 01:00</c:v>
                </c:pt>
                <c:pt idx="1">
                  <c:v>03.02.21 02:00</c:v>
                </c:pt>
                <c:pt idx="2">
                  <c:v>03.02.21 03:00</c:v>
                </c:pt>
                <c:pt idx="3">
                  <c:v>03.02.21 04:00</c:v>
                </c:pt>
                <c:pt idx="4">
                  <c:v>03.02.21 05:00</c:v>
                </c:pt>
                <c:pt idx="5">
                  <c:v>03.02.21 06:00</c:v>
                </c:pt>
                <c:pt idx="6">
                  <c:v>03.02.21 07:00</c:v>
                </c:pt>
                <c:pt idx="7">
                  <c:v>03.02.21 08:00</c:v>
                </c:pt>
                <c:pt idx="8">
                  <c:v>03.02.21 09:00</c:v>
                </c:pt>
                <c:pt idx="9">
                  <c:v>03.02.21 10:00</c:v>
                </c:pt>
                <c:pt idx="10">
                  <c:v>03.02.21 11:00</c:v>
                </c:pt>
                <c:pt idx="11">
                  <c:v>03.02.21 12:00</c:v>
                </c:pt>
                <c:pt idx="12">
                  <c:v>03.02.21 13:00</c:v>
                </c:pt>
                <c:pt idx="13">
                  <c:v>03.02.21 14:00</c:v>
                </c:pt>
                <c:pt idx="14">
                  <c:v>03.02.21 15:00</c:v>
                </c:pt>
                <c:pt idx="15">
                  <c:v>03.02.21 16:00</c:v>
                </c:pt>
                <c:pt idx="16">
                  <c:v>03.02.21 17:00</c:v>
                </c:pt>
                <c:pt idx="17">
                  <c:v>03.02.21 18:00</c:v>
                </c:pt>
                <c:pt idx="18">
                  <c:v>03.02.21 19:00</c:v>
                </c:pt>
                <c:pt idx="19">
                  <c:v>03.02.21 20:00</c:v>
                </c:pt>
                <c:pt idx="20">
                  <c:v>03.02.21 21:00</c:v>
                </c:pt>
                <c:pt idx="21">
                  <c:v>03.02.21 22:00</c:v>
                </c:pt>
                <c:pt idx="22">
                  <c:v>03.02.21 23:00</c:v>
                </c:pt>
                <c:pt idx="23">
                  <c:v>04.02.21 00:00</c:v>
                </c:pt>
                <c:pt idx="24">
                  <c:v>04.02.21 01:00</c:v>
                </c:pt>
                <c:pt idx="25">
                  <c:v>04.02.21 02:00</c:v>
                </c:pt>
                <c:pt idx="26">
                  <c:v>04.02.21 03:00</c:v>
                </c:pt>
                <c:pt idx="27">
                  <c:v>04.02.21 04:00</c:v>
                </c:pt>
                <c:pt idx="28">
                  <c:v>04.02.21 05:00</c:v>
                </c:pt>
                <c:pt idx="29">
                  <c:v>04.02.21 07:00</c:v>
                </c:pt>
                <c:pt idx="30">
                  <c:v>04.02.21 08:00</c:v>
                </c:pt>
                <c:pt idx="31">
                  <c:v>04.02.21 09:00</c:v>
                </c:pt>
                <c:pt idx="32">
                  <c:v>04.02.21 10:00</c:v>
                </c:pt>
                <c:pt idx="33">
                  <c:v>04.02.21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5.0020000000000002E-2</c:v>
                </c:pt>
                <c:pt idx="1">
                  <c:v>5.008E-2</c:v>
                </c:pt>
                <c:pt idx="2">
                  <c:v>4.9919999999999999E-2</c:v>
                </c:pt>
                <c:pt idx="3">
                  <c:v>4.9640000000000004E-2</c:v>
                </c:pt>
                <c:pt idx="4">
                  <c:v>4.9680000000000002E-2</c:v>
                </c:pt>
                <c:pt idx="5">
                  <c:v>4.9959999999999997E-2</c:v>
                </c:pt>
                <c:pt idx="6">
                  <c:v>5.0279999999999998E-2</c:v>
                </c:pt>
                <c:pt idx="7">
                  <c:v>5.0619999999999998E-2</c:v>
                </c:pt>
                <c:pt idx="8">
                  <c:v>5.0439999999999999E-2</c:v>
                </c:pt>
                <c:pt idx="9">
                  <c:v>5.0619999999999998E-2</c:v>
                </c:pt>
                <c:pt idx="10">
                  <c:v>5.092E-2</c:v>
                </c:pt>
                <c:pt idx="11">
                  <c:v>5.108E-2</c:v>
                </c:pt>
                <c:pt idx="12">
                  <c:v>5.108E-2</c:v>
                </c:pt>
                <c:pt idx="13">
                  <c:v>5.1179999999999996E-2</c:v>
                </c:pt>
                <c:pt idx="14">
                  <c:v>5.0979999999999998E-2</c:v>
                </c:pt>
                <c:pt idx="15">
                  <c:v>5.1459999999999999E-2</c:v>
                </c:pt>
                <c:pt idx="16">
                  <c:v>5.1360000000000003E-2</c:v>
                </c:pt>
                <c:pt idx="17">
                  <c:v>5.1279999999999999E-2</c:v>
                </c:pt>
                <c:pt idx="18">
                  <c:v>5.1459999999999999E-2</c:v>
                </c:pt>
                <c:pt idx="19">
                  <c:v>5.0880000000000002E-2</c:v>
                </c:pt>
                <c:pt idx="20">
                  <c:v>4.99E-2</c:v>
                </c:pt>
                <c:pt idx="21">
                  <c:v>4.972E-2</c:v>
                </c:pt>
                <c:pt idx="22">
                  <c:v>4.9579999999999999E-2</c:v>
                </c:pt>
                <c:pt idx="23">
                  <c:v>4.9500000000000002E-2</c:v>
                </c:pt>
                <c:pt idx="24">
                  <c:v>4.9299999999999997E-2</c:v>
                </c:pt>
                <c:pt idx="25">
                  <c:v>4.9259999999999998E-2</c:v>
                </c:pt>
                <c:pt idx="26">
                  <c:v>4.9439999999999998E-2</c:v>
                </c:pt>
                <c:pt idx="27">
                  <c:v>4.9299999999999997E-2</c:v>
                </c:pt>
                <c:pt idx="28">
                  <c:v>4.9280000000000004E-2</c:v>
                </c:pt>
                <c:pt idx="29">
                  <c:v>4.9500000000000002E-2</c:v>
                </c:pt>
                <c:pt idx="30">
                  <c:v>4.9299999999999997E-2</c:v>
                </c:pt>
                <c:pt idx="31">
                  <c:v>4.9500000000000002E-2</c:v>
                </c:pt>
                <c:pt idx="32">
                  <c:v>4.922E-2</c:v>
                </c:pt>
                <c:pt idx="33">
                  <c:v>4.9680000000000002E-2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97344"/>
        <c:axId val="111141248"/>
      </c:lineChart>
      <c:catAx>
        <c:axId val="11309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141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141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097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80416"/>
        <c:axId val="112537984"/>
      </c:barChart>
      <c:catAx>
        <c:axId val="111180416"/>
        <c:scaling>
          <c:orientation val="minMax"/>
        </c:scaling>
        <c:delete val="1"/>
        <c:axPos val="b"/>
        <c:majorTickMark val="out"/>
        <c:minorTickMark val="none"/>
        <c:tickLblPos val="nextTo"/>
        <c:crossAx val="112537984"/>
        <c:crosses val="autoZero"/>
        <c:auto val="1"/>
        <c:lblAlgn val="ctr"/>
        <c:lblOffset val="100"/>
        <c:noMultiLvlLbl val="0"/>
      </c:catAx>
      <c:valAx>
        <c:axId val="112537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18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9414516327690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8A059-54E3-4773-8046-411EB24C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dc:description/>
  <cp:lastModifiedBy>User</cp:lastModifiedBy>
  <cp:revision>3</cp:revision>
  <cp:lastPrinted>2020-12-11T11:25:00Z</cp:lastPrinted>
  <dcterms:created xsi:type="dcterms:W3CDTF">2021-02-04T08:19:00Z</dcterms:created>
  <dcterms:modified xsi:type="dcterms:W3CDTF">2021-02-04T09:10:00Z</dcterms:modified>
</cp:coreProperties>
</file>