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ED2A55">
        <w:t>4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ED2A55">
        <w:t>5</w:t>
      </w:r>
      <w:r w:rsidR="0091425E">
        <w:t xml:space="preserve"> </w:t>
      </w:r>
      <w:r w:rsidR="00217CAF">
        <w:t>декабря</w:t>
      </w:r>
      <w:r w:rsidRPr="007F2D05">
        <w:t xml:space="preserve"> </w:t>
      </w:r>
      <w:r w:rsidR="00CC01C3">
        <w:t>максимальные концентрации</w:t>
      </w:r>
      <w:r w:rsidR="00A96561" w:rsidRPr="00A96561">
        <w:t xml:space="preserve"> в воздухе углерода оксида, </w:t>
      </w:r>
      <w:r w:rsidR="002E7DEB">
        <w:t>азота оксид</w:t>
      </w:r>
      <w:r w:rsidR="000A37C9">
        <w:t>ов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</w:t>
      </w:r>
      <w:r w:rsidR="00CC01C3">
        <w:t>не превышали 0,4 ПДК</w:t>
      </w:r>
      <w:r w:rsidR="00A96561" w:rsidRPr="00A96561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CC01C3">
        <w:rPr>
          <w:b/>
          <w:i/>
        </w:rPr>
        <w:t>4</w:t>
      </w:r>
      <w:r w:rsidR="00D04F7B">
        <w:rPr>
          <w:b/>
          <w:i/>
        </w:rPr>
        <w:t xml:space="preserve"> – </w:t>
      </w:r>
      <w:r w:rsidR="00CC01C3">
        <w:rPr>
          <w:b/>
          <w:i/>
        </w:rPr>
        <w:t>5</w:t>
      </w:r>
      <w:r w:rsidR="0091425E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CC01C3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661C5EF" wp14:editId="4FF358A9">
            <wp:extent cx="5943600" cy="281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>в</w:t>
      </w:r>
      <w:r w:rsidR="00C76164">
        <w:t xml:space="preserve"> </w:t>
      </w:r>
      <w:r w:rsidR="002008A8">
        <w:t>город</w:t>
      </w:r>
      <w:r w:rsidR="00781BD5">
        <w:t>ах</w:t>
      </w:r>
      <w:r w:rsidR="002008A8">
        <w:t xml:space="preserve"> ре</w:t>
      </w:r>
      <w:r w:rsidR="00F0247A">
        <w:t xml:space="preserve">спублики </w:t>
      </w:r>
      <w:r w:rsidR="00781BD5">
        <w:t xml:space="preserve">не превышали </w:t>
      </w:r>
      <w:r w:rsidR="00013524">
        <w:t>0,4</w:t>
      </w:r>
      <w:r w:rsidR="00781BD5">
        <w:t xml:space="preserve"> ПДК</w:t>
      </w:r>
      <w:r w:rsidR="001A2C8F">
        <w:t xml:space="preserve">.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17745">
        <w:t>ые</w:t>
      </w:r>
      <w:r>
        <w:t xml:space="preserve"> концентраци</w:t>
      </w:r>
      <w:r w:rsidR="00B17745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6459E9" w:rsidRPr="00535BDC">
        <w:t>Минске (район ул. Героев 120 Дивизии)</w:t>
      </w:r>
      <w:r w:rsidR="005459C2" w:rsidRPr="005459C2">
        <w:t xml:space="preserve"> </w:t>
      </w:r>
      <w:r w:rsidR="00B17745">
        <w:t xml:space="preserve">и </w:t>
      </w:r>
      <w:r w:rsidR="006459E9">
        <w:t>Жлобине (район ул. Пригородная)</w:t>
      </w:r>
      <w:r w:rsidR="0081431E">
        <w:t xml:space="preserve"> </w:t>
      </w:r>
      <w:r w:rsidR="002B7DE6">
        <w:t xml:space="preserve">составляли </w:t>
      </w:r>
      <w:r w:rsidR="005640D3">
        <w:t>0,4</w:t>
      </w:r>
      <w:r w:rsidR="002B7DE6">
        <w:t xml:space="preserve"> ПДК и </w:t>
      </w:r>
      <w:r w:rsidR="005640D3">
        <w:t>1,0</w:t>
      </w:r>
      <w:r w:rsidR="002B7DE6">
        <w:t xml:space="preserve"> ПДК, соответственно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05024E">
        <w:rPr>
          <w:b/>
          <w:i/>
        </w:rPr>
        <w:t>4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924550" cy="37814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19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88DF029-B376-42EE-A788-BB04BD5D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650212167283124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04.12.19 01:00</c:v>
                </c:pt>
                <c:pt idx="1">
                  <c:v>04.12.19 02:00</c:v>
                </c:pt>
                <c:pt idx="2">
                  <c:v>04.12.19 03:00</c:v>
                </c:pt>
                <c:pt idx="3">
                  <c:v>04.12.19 04:00</c:v>
                </c:pt>
                <c:pt idx="4">
                  <c:v>04.12.19 05:00</c:v>
                </c:pt>
                <c:pt idx="5">
                  <c:v>04.12.19 06:00</c:v>
                </c:pt>
                <c:pt idx="6">
                  <c:v>04.12.19 07:00</c:v>
                </c:pt>
                <c:pt idx="7">
                  <c:v>04.12.19 08:00</c:v>
                </c:pt>
                <c:pt idx="8">
                  <c:v>04.12.19 09:00</c:v>
                </c:pt>
                <c:pt idx="9">
                  <c:v>04.12.19 10:00</c:v>
                </c:pt>
                <c:pt idx="10">
                  <c:v>04.12.19 11:00</c:v>
                </c:pt>
                <c:pt idx="11">
                  <c:v>04.12.19 12:00</c:v>
                </c:pt>
                <c:pt idx="12">
                  <c:v>04.12.19 13:00</c:v>
                </c:pt>
                <c:pt idx="13">
                  <c:v>04.12.19 14:00</c:v>
                </c:pt>
                <c:pt idx="14">
                  <c:v>04.12.19 15:00</c:v>
                </c:pt>
                <c:pt idx="15">
                  <c:v>04.12.19 16:00</c:v>
                </c:pt>
                <c:pt idx="16">
                  <c:v>04.12.19 17:00</c:v>
                </c:pt>
                <c:pt idx="17">
                  <c:v>04.12.19 18:00</c:v>
                </c:pt>
                <c:pt idx="18">
                  <c:v>04.12.19 19:00</c:v>
                </c:pt>
                <c:pt idx="19">
                  <c:v>04.12.19 20:00</c:v>
                </c:pt>
                <c:pt idx="20">
                  <c:v>04.12.19 21:00</c:v>
                </c:pt>
                <c:pt idx="21">
                  <c:v>04.12.19 22:00</c:v>
                </c:pt>
                <c:pt idx="22">
                  <c:v>04.12.19 23:00</c:v>
                </c:pt>
                <c:pt idx="23">
                  <c:v>05.12.19 00:00</c:v>
                </c:pt>
                <c:pt idx="24">
                  <c:v>05.12.19 01:00</c:v>
                </c:pt>
                <c:pt idx="25">
                  <c:v>05.12.19 02:00</c:v>
                </c:pt>
                <c:pt idx="26">
                  <c:v>05.12.19 03:00</c:v>
                </c:pt>
                <c:pt idx="27">
                  <c:v>05.12.19 04:00</c:v>
                </c:pt>
                <c:pt idx="28">
                  <c:v>05.12.19 05:00</c:v>
                </c:pt>
                <c:pt idx="29">
                  <c:v>05.12.19 07:00</c:v>
                </c:pt>
                <c:pt idx="30">
                  <c:v>05.12.19 08:00</c:v>
                </c:pt>
                <c:pt idx="31">
                  <c:v>05.12.19 09:00</c:v>
                </c:pt>
                <c:pt idx="32">
                  <c:v>05.12.19 10:00</c:v>
                </c:pt>
                <c:pt idx="33">
                  <c:v>05.12.19 11:00</c:v>
                </c:pt>
                <c:pt idx="34">
                  <c:v>05.12.19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7.6480000000000006E-2</c:v>
                </c:pt>
                <c:pt idx="1">
                  <c:v>4.9000000000000002E-2</c:v>
                </c:pt>
                <c:pt idx="2">
                  <c:v>5.3880000000000004E-2</c:v>
                </c:pt>
                <c:pt idx="3">
                  <c:v>5.5479999999999995E-2</c:v>
                </c:pt>
                <c:pt idx="4">
                  <c:v>8.8919999999999999E-2</c:v>
                </c:pt>
                <c:pt idx="5">
                  <c:v>0.10568000000000001</c:v>
                </c:pt>
                <c:pt idx="6">
                  <c:v>0.13911999999999999</c:v>
                </c:pt>
                <c:pt idx="7">
                  <c:v>0.24012</c:v>
                </c:pt>
                <c:pt idx="8">
                  <c:v>0.34111999999999998</c:v>
                </c:pt>
                <c:pt idx="9">
                  <c:v>0.29475999999999997</c:v>
                </c:pt>
                <c:pt idx="10">
                  <c:v>0.32668000000000003</c:v>
                </c:pt>
                <c:pt idx="11">
                  <c:v>0.32072000000000001</c:v>
                </c:pt>
                <c:pt idx="12">
                  <c:v>0.30099999999999999</c:v>
                </c:pt>
                <c:pt idx="13">
                  <c:v>0.30227999999999999</c:v>
                </c:pt>
                <c:pt idx="14">
                  <c:v>0.30451999999999996</c:v>
                </c:pt>
                <c:pt idx="15">
                  <c:v>0.3518</c:v>
                </c:pt>
                <c:pt idx="16">
                  <c:v>0.30763999999999997</c:v>
                </c:pt>
                <c:pt idx="17">
                  <c:v>0.32012000000000002</c:v>
                </c:pt>
                <c:pt idx="18">
                  <c:v>0.30775999999999998</c:v>
                </c:pt>
                <c:pt idx="19">
                  <c:v>0.24724000000000002</c:v>
                </c:pt>
                <c:pt idx="20">
                  <c:v>0.23496</c:v>
                </c:pt>
                <c:pt idx="21">
                  <c:v>0.15687999999999999</c:v>
                </c:pt>
                <c:pt idx="22">
                  <c:v>0.11356000000000001</c:v>
                </c:pt>
                <c:pt idx="23">
                  <c:v>8.9120000000000005E-2</c:v>
                </c:pt>
                <c:pt idx="24">
                  <c:v>7.8840000000000007E-2</c:v>
                </c:pt>
                <c:pt idx="25">
                  <c:v>6.9879999999999998E-2</c:v>
                </c:pt>
                <c:pt idx="26">
                  <c:v>5.876E-2</c:v>
                </c:pt>
                <c:pt idx="27">
                  <c:v>6.0880000000000004E-2</c:v>
                </c:pt>
                <c:pt idx="28">
                  <c:v>4.3400000000000001E-2</c:v>
                </c:pt>
                <c:pt idx="29">
                  <c:v>8.7599999999999997E-2</c:v>
                </c:pt>
                <c:pt idx="30">
                  <c:v>0.13908000000000001</c:v>
                </c:pt>
                <c:pt idx="31">
                  <c:v>0.24308000000000002</c:v>
                </c:pt>
                <c:pt idx="32">
                  <c:v>0.26632</c:v>
                </c:pt>
                <c:pt idx="33">
                  <c:v>0.24068000000000001</c:v>
                </c:pt>
                <c:pt idx="34">
                  <c:v>0.23224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04.12.19 01:00</c:v>
                </c:pt>
                <c:pt idx="1">
                  <c:v>04.12.19 02:00</c:v>
                </c:pt>
                <c:pt idx="2">
                  <c:v>04.12.19 03:00</c:v>
                </c:pt>
                <c:pt idx="3">
                  <c:v>04.12.19 04:00</c:v>
                </c:pt>
                <c:pt idx="4">
                  <c:v>04.12.19 05:00</c:v>
                </c:pt>
                <c:pt idx="5">
                  <c:v>04.12.19 06:00</c:v>
                </c:pt>
                <c:pt idx="6">
                  <c:v>04.12.19 07:00</c:v>
                </c:pt>
                <c:pt idx="7">
                  <c:v>04.12.19 08:00</c:v>
                </c:pt>
                <c:pt idx="8">
                  <c:v>04.12.19 09:00</c:v>
                </c:pt>
                <c:pt idx="9">
                  <c:v>04.12.19 10:00</c:v>
                </c:pt>
                <c:pt idx="10">
                  <c:v>04.12.19 11:00</c:v>
                </c:pt>
                <c:pt idx="11">
                  <c:v>04.12.19 12:00</c:v>
                </c:pt>
                <c:pt idx="12">
                  <c:v>04.12.19 13:00</c:v>
                </c:pt>
                <c:pt idx="13">
                  <c:v>04.12.19 14:00</c:v>
                </c:pt>
                <c:pt idx="14">
                  <c:v>04.12.19 15:00</c:v>
                </c:pt>
                <c:pt idx="15">
                  <c:v>04.12.19 16:00</c:v>
                </c:pt>
                <c:pt idx="16">
                  <c:v>04.12.19 17:00</c:v>
                </c:pt>
                <c:pt idx="17">
                  <c:v>04.12.19 18:00</c:v>
                </c:pt>
                <c:pt idx="18">
                  <c:v>04.12.19 19:00</c:v>
                </c:pt>
                <c:pt idx="19">
                  <c:v>04.12.19 20:00</c:v>
                </c:pt>
                <c:pt idx="20">
                  <c:v>04.12.19 21:00</c:v>
                </c:pt>
                <c:pt idx="21">
                  <c:v>04.12.19 22:00</c:v>
                </c:pt>
                <c:pt idx="22">
                  <c:v>04.12.19 23:00</c:v>
                </c:pt>
                <c:pt idx="23">
                  <c:v>05.12.19 00:00</c:v>
                </c:pt>
                <c:pt idx="24">
                  <c:v>05.12.19 01:00</c:v>
                </c:pt>
                <c:pt idx="25">
                  <c:v>05.12.19 02:00</c:v>
                </c:pt>
                <c:pt idx="26">
                  <c:v>05.12.19 03:00</c:v>
                </c:pt>
                <c:pt idx="27">
                  <c:v>05.12.19 04:00</c:v>
                </c:pt>
                <c:pt idx="28">
                  <c:v>05.12.19 05:00</c:v>
                </c:pt>
                <c:pt idx="29">
                  <c:v>05.12.19 07:00</c:v>
                </c:pt>
                <c:pt idx="30">
                  <c:v>05.12.19 08:00</c:v>
                </c:pt>
                <c:pt idx="31">
                  <c:v>05.12.19 09:00</c:v>
                </c:pt>
                <c:pt idx="32">
                  <c:v>05.12.19 10:00</c:v>
                </c:pt>
                <c:pt idx="33">
                  <c:v>05.12.19 11:00</c:v>
                </c:pt>
                <c:pt idx="34">
                  <c:v>05.12.19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1.0085999999999999E-2</c:v>
                </c:pt>
                <c:pt idx="1">
                  <c:v>9.5900000000000013E-3</c:v>
                </c:pt>
                <c:pt idx="2">
                  <c:v>1.0070000000000001E-2</c:v>
                </c:pt>
                <c:pt idx="3">
                  <c:v>1.0284E-2</c:v>
                </c:pt>
                <c:pt idx="4">
                  <c:v>1.1023999999999999E-2</c:v>
                </c:pt>
                <c:pt idx="5">
                  <c:v>1.2526000000000001E-2</c:v>
                </c:pt>
                <c:pt idx="6">
                  <c:v>1.8886E-2</c:v>
                </c:pt>
                <c:pt idx="7">
                  <c:v>5.6829999999999999E-2</c:v>
                </c:pt>
                <c:pt idx="8">
                  <c:v>6.7446000000000006E-2</c:v>
                </c:pt>
                <c:pt idx="9">
                  <c:v>6.8520000000000011E-2</c:v>
                </c:pt>
                <c:pt idx="10">
                  <c:v>7.3270000000000002E-2</c:v>
                </c:pt>
                <c:pt idx="11">
                  <c:v>5.7290000000000001E-2</c:v>
                </c:pt>
                <c:pt idx="12">
                  <c:v>5.7355999999999997E-2</c:v>
                </c:pt>
                <c:pt idx="13">
                  <c:v>6.1163999999999996E-2</c:v>
                </c:pt>
                <c:pt idx="14">
                  <c:v>7.282000000000001E-2</c:v>
                </c:pt>
                <c:pt idx="15">
                  <c:v>9.0765999999999999E-2</c:v>
                </c:pt>
                <c:pt idx="16">
                  <c:v>6.0303999999999996E-2</c:v>
                </c:pt>
                <c:pt idx="17">
                  <c:v>7.154400000000001E-2</c:v>
                </c:pt>
                <c:pt idx="18">
                  <c:v>7.5165999999999997E-2</c:v>
                </c:pt>
                <c:pt idx="19">
                  <c:v>6.1065999999999995E-2</c:v>
                </c:pt>
                <c:pt idx="20">
                  <c:v>5.7170000000000006E-2</c:v>
                </c:pt>
                <c:pt idx="21">
                  <c:v>4.2180000000000002E-2</c:v>
                </c:pt>
                <c:pt idx="22">
                  <c:v>3.1843999999999997E-2</c:v>
                </c:pt>
                <c:pt idx="23">
                  <c:v>2.376E-2</c:v>
                </c:pt>
                <c:pt idx="24">
                  <c:v>1.9060000000000001E-2</c:v>
                </c:pt>
                <c:pt idx="25">
                  <c:v>1.5424E-2</c:v>
                </c:pt>
                <c:pt idx="26">
                  <c:v>1.2326E-2</c:v>
                </c:pt>
                <c:pt idx="27">
                  <c:v>1.086E-2</c:v>
                </c:pt>
                <c:pt idx="28">
                  <c:v>1.2844E-2</c:v>
                </c:pt>
                <c:pt idx="29">
                  <c:v>1.7204000000000001E-2</c:v>
                </c:pt>
                <c:pt idx="30">
                  <c:v>3.2736000000000001E-2</c:v>
                </c:pt>
                <c:pt idx="31">
                  <c:v>5.4634000000000002E-2</c:v>
                </c:pt>
                <c:pt idx="32">
                  <c:v>7.8726000000000004E-2</c:v>
                </c:pt>
                <c:pt idx="33">
                  <c:v>5.4564000000000001E-2</c:v>
                </c:pt>
                <c:pt idx="34">
                  <c:v>8.3414000000000002E-2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04.12.19 01:00</c:v>
                </c:pt>
                <c:pt idx="1">
                  <c:v>04.12.19 02:00</c:v>
                </c:pt>
                <c:pt idx="2">
                  <c:v>04.12.19 03:00</c:v>
                </c:pt>
                <c:pt idx="3">
                  <c:v>04.12.19 04:00</c:v>
                </c:pt>
                <c:pt idx="4">
                  <c:v>04.12.19 05:00</c:v>
                </c:pt>
                <c:pt idx="5">
                  <c:v>04.12.19 06:00</c:v>
                </c:pt>
                <c:pt idx="6">
                  <c:v>04.12.19 07:00</c:v>
                </c:pt>
                <c:pt idx="7">
                  <c:v>04.12.19 08:00</c:v>
                </c:pt>
                <c:pt idx="8">
                  <c:v>04.12.19 09:00</c:v>
                </c:pt>
                <c:pt idx="9">
                  <c:v>04.12.19 10:00</c:v>
                </c:pt>
                <c:pt idx="10">
                  <c:v>04.12.19 11:00</c:v>
                </c:pt>
                <c:pt idx="11">
                  <c:v>04.12.19 12:00</c:v>
                </c:pt>
                <c:pt idx="12">
                  <c:v>04.12.19 13:00</c:v>
                </c:pt>
                <c:pt idx="13">
                  <c:v>04.12.19 14:00</c:v>
                </c:pt>
                <c:pt idx="14">
                  <c:v>04.12.19 15:00</c:v>
                </c:pt>
                <c:pt idx="15">
                  <c:v>04.12.19 16:00</c:v>
                </c:pt>
                <c:pt idx="16">
                  <c:v>04.12.19 17:00</c:v>
                </c:pt>
                <c:pt idx="17">
                  <c:v>04.12.19 18:00</c:v>
                </c:pt>
                <c:pt idx="18">
                  <c:v>04.12.19 19:00</c:v>
                </c:pt>
                <c:pt idx="19">
                  <c:v>04.12.19 20:00</c:v>
                </c:pt>
                <c:pt idx="20">
                  <c:v>04.12.19 21:00</c:v>
                </c:pt>
                <c:pt idx="21">
                  <c:v>04.12.19 22:00</c:v>
                </c:pt>
                <c:pt idx="22">
                  <c:v>04.12.19 23:00</c:v>
                </c:pt>
                <c:pt idx="23">
                  <c:v>05.12.19 00:00</c:v>
                </c:pt>
                <c:pt idx="24">
                  <c:v>05.12.19 01:00</c:v>
                </c:pt>
                <c:pt idx="25">
                  <c:v>05.12.19 02:00</c:v>
                </c:pt>
                <c:pt idx="26">
                  <c:v>05.12.19 03:00</c:v>
                </c:pt>
                <c:pt idx="27">
                  <c:v>05.12.19 04:00</c:v>
                </c:pt>
                <c:pt idx="28">
                  <c:v>05.12.19 05:00</c:v>
                </c:pt>
                <c:pt idx="29">
                  <c:v>05.12.19 07:00</c:v>
                </c:pt>
                <c:pt idx="30">
                  <c:v>05.12.19 08:00</c:v>
                </c:pt>
                <c:pt idx="31">
                  <c:v>05.12.19 09:00</c:v>
                </c:pt>
                <c:pt idx="32">
                  <c:v>05.12.19 10:00</c:v>
                </c:pt>
                <c:pt idx="33">
                  <c:v>05.12.19 11:00</c:v>
                </c:pt>
                <c:pt idx="34">
                  <c:v>05.12.19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8.6440000000000003E-2</c:v>
                </c:pt>
                <c:pt idx="1">
                  <c:v>8.6040000000000005E-2</c:v>
                </c:pt>
                <c:pt idx="2">
                  <c:v>8.6680000000000007E-2</c:v>
                </c:pt>
                <c:pt idx="3">
                  <c:v>8.7080000000000005E-2</c:v>
                </c:pt>
                <c:pt idx="4">
                  <c:v>8.7739999999999999E-2</c:v>
                </c:pt>
                <c:pt idx="5">
                  <c:v>8.7139999999999995E-2</c:v>
                </c:pt>
                <c:pt idx="6">
                  <c:v>8.7719999999999992E-2</c:v>
                </c:pt>
                <c:pt idx="7">
                  <c:v>8.8040000000000007E-2</c:v>
                </c:pt>
                <c:pt idx="8">
                  <c:v>8.8079999999999992E-2</c:v>
                </c:pt>
                <c:pt idx="9">
                  <c:v>8.7639999999999996E-2</c:v>
                </c:pt>
                <c:pt idx="10">
                  <c:v>8.8040000000000007E-2</c:v>
                </c:pt>
                <c:pt idx="11">
                  <c:v>8.788E-2</c:v>
                </c:pt>
                <c:pt idx="12">
                  <c:v>8.7499999999999994E-2</c:v>
                </c:pt>
                <c:pt idx="13">
                  <c:v>8.8719999999999993E-2</c:v>
                </c:pt>
                <c:pt idx="14">
                  <c:v>8.8319999999999996E-2</c:v>
                </c:pt>
                <c:pt idx="15">
                  <c:v>8.9419999999999999E-2</c:v>
                </c:pt>
                <c:pt idx="16">
                  <c:v>8.9380000000000001E-2</c:v>
                </c:pt>
                <c:pt idx="17">
                  <c:v>8.9400000000000007E-2</c:v>
                </c:pt>
                <c:pt idx="18">
                  <c:v>9.0120000000000006E-2</c:v>
                </c:pt>
                <c:pt idx="19">
                  <c:v>9.0519999999999989E-2</c:v>
                </c:pt>
                <c:pt idx="20">
                  <c:v>8.9980000000000004E-2</c:v>
                </c:pt>
                <c:pt idx="21">
                  <c:v>9.0719999999999995E-2</c:v>
                </c:pt>
                <c:pt idx="22">
                  <c:v>8.9700000000000002E-2</c:v>
                </c:pt>
                <c:pt idx="23">
                  <c:v>9.2840000000000006E-2</c:v>
                </c:pt>
                <c:pt idx="24">
                  <c:v>9.146E-2</c:v>
                </c:pt>
                <c:pt idx="25">
                  <c:v>9.2040000000000011E-2</c:v>
                </c:pt>
                <c:pt idx="26">
                  <c:v>9.2659999999999992E-2</c:v>
                </c:pt>
                <c:pt idx="27">
                  <c:v>9.3040000000000012E-2</c:v>
                </c:pt>
                <c:pt idx="28">
                  <c:v>9.2920000000000003E-2</c:v>
                </c:pt>
                <c:pt idx="29">
                  <c:v>9.2579999999999996E-2</c:v>
                </c:pt>
                <c:pt idx="30">
                  <c:v>9.3560000000000004E-2</c:v>
                </c:pt>
                <c:pt idx="31">
                  <c:v>9.4379999999999992E-2</c:v>
                </c:pt>
                <c:pt idx="32">
                  <c:v>9.426000000000001E-2</c:v>
                </c:pt>
                <c:pt idx="33">
                  <c:v>9.3620000000000009E-2</c:v>
                </c:pt>
                <c:pt idx="34">
                  <c:v>9.3040000000000012E-2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9145392"/>
        <c:axId val="519141864"/>
      </c:lineChart>
      <c:catAx>
        <c:axId val="51914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91418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191418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91453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3041416"/>
        <c:axId val="453044160"/>
      </c:barChart>
      <c:catAx>
        <c:axId val="45304141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53044160"/>
        <c:crosses val="autoZero"/>
        <c:auto val="1"/>
        <c:lblAlgn val="ctr"/>
        <c:lblOffset val="100"/>
        <c:noMultiLvlLbl val="0"/>
      </c:catAx>
      <c:valAx>
        <c:axId val="453044160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53041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0742655560337917"/>
          <c:h val="0.9518372042285646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C77B04-DD2F-42FD-87A0-729A71EE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2019-12-05T09:29:00Z</dcterms:created>
  <dcterms:modified xsi:type="dcterms:W3CDTF">2019-12-05T09:29:00Z</dcterms:modified>
</cp:coreProperties>
</file>