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F5E7E" w:rsidRDefault="00C15DBD" w:rsidP="008F5E7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BE38A5">
        <w:t>9</w:t>
      </w:r>
      <w:r w:rsidR="00F5632B">
        <w:t xml:space="preserve"> </w:t>
      </w:r>
      <w:r w:rsidR="009E41B3">
        <w:t>мая</w:t>
      </w:r>
      <w:r w:rsidR="00F5632B">
        <w:t xml:space="preserve"> </w:t>
      </w:r>
      <w:r w:rsidR="008A2A0E">
        <w:t xml:space="preserve">и в первой половине дня </w:t>
      </w:r>
      <w:r w:rsidR="00BE38A5">
        <w:t>10</w:t>
      </w:r>
      <w:r w:rsidR="00F5632B">
        <w:t xml:space="preserve"> </w:t>
      </w:r>
      <w:r w:rsidR="009E41B3">
        <w:t>мая</w:t>
      </w:r>
      <w:r w:rsidR="00410662">
        <w:t>,</w:t>
      </w:r>
      <w:r w:rsidR="00FC4A36">
        <w:t xml:space="preserve"> </w:t>
      </w:r>
      <w:r w:rsidR="00BE38A5">
        <w:t>с</w:t>
      </w:r>
      <w:r w:rsidR="008F5E7E">
        <w:t>одержание в воздухе</w:t>
      </w:r>
      <w:r w:rsidR="008F5E7E" w:rsidRPr="0074306B">
        <w:t xml:space="preserve"> </w:t>
      </w:r>
      <w:r w:rsidR="00BE38A5">
        <w:t>азота диоксида</w:t>
      </w:r>
      <w:r w:rsidR="00BE38A5">
        <w:t>,</w:t>
      </w:r>
      <w:r w:rsidR="00BE38A5">
        <w:t xml:space="preserve"> </w:t>
      </w:r>
      <w:r w:rsidR="0043573D">
        <w:t xml:space="preserve">углерода оксида, </w:t>
      </w:r>
      <w:r w:rsidR="003F339E">
        <w:t xml:space="preserve">азота </w:t>
      </w:r>
      <w:r w:rsidR="004F4686">
        <w:t>оксида,</w:t>
      </w:r>
      <w:r w:rsidR="003F339E">
        <w:t xml:space="preserve"> </w:t>
      </w:r>
      <w:r w:rsidR="008F5E7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BE38A5">
        <w:rPr>
          <w:b/>
          <w:i/>
        </w:rPr>
        <w:t xml:space="preserve"> 9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BE38A5">
        <w:rPr>
          <w:b/>
          <w:i/>
        </w:rPr>
        <w:t xml:space="preserve"> 10</w:t>
      </w:r>
      <w:r w:rsidR="009E41B3">
        <w:rPr>
          <w:b/>
          <w:i/>
        </w:rPr>
        <w:t xml:space="preserve"> мая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C42A89" w:rsidRDefault="00802180" w:rsidP="00C42A89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DE4612">
        <w:t xml:space="preserve">в воздухе </w:t>
      </w:r>
      <w:r w:rsidR="0043573D">
        <w:t>Могилева,</w:t>
      </w:r>
      <w:r>
        <w:t xml:space="preserve"> д. Пеньки,</w:t>
      </w:r>
      <w:r w:rsidR="0043573D">
        <w:t xml:space="preserve"> </w:t>
      </w:r>
      <w:r w:rsidR="00FC4A36">
        <w:t xml:space="preserve">на станции фонового мониторинга в Березинском заповеднике, </w:t>
      </w:r>
      <w:r w:rsidR="0043573D">
        <w:t xml:space="preserve">Полоцка, </w:t>
      </w:r>
      <w:r>
        <w:t>Новополоцка</w:t>
      </w:r>
      <w:r>
        <w:t>,</w:t>
      </w:r>
      <w:r>
        <w:t xml:space="preserve"> </w:t>
      </w:r>
      <w:r w:rsidR="0043573D">
        <w:t>Минска,</w:t>
      </w:r>
      <w:r>
        <w:t xml:space="preserve"> Жлобина, Гомеля</w:t>
      </w:r>
      <w:r w:rsidR="0043573D">
        <w:t xml:space="preserve"> </w:t>
      </w:r>
      <w:r w:rsidR="00DE4612">
        <w:t>и</w:t>
      </w:r>
      <w:r w:rsidR="00FC4A36">
        <w:t xml:space="preserve"> </w:t>
      </w:r>
      <w:r w:rsidR="0043573D">
        <w:t>Бреста</w:t>
      </w:r>
      <w:r w:rsidR="00DE4612">
        <w:t xml:space="preserve"> </w:t>
      </w:r>
      <w:r w:rsidR="00C42A89">
        <w:t>варьи</w:t>
      </w:r>
      <w:r w:rsidR="00DE4612">
        <w:t xml:space="preserve">ровались </w:t>
      </w:r>
      <w:r w:rsidR="008F5E7E">
        <w:t xml:space="preserve">в диапазоне </w:t>
      </w:r>
      <w:r w:rsidR="00FC4A36">
        <w:t>0,</w:t>
      </w:r>
      <w:r>
        <w:t>02</w:t>
      </w:r>
      <w:r w:rsidR="00597D29">
        <w:t xml:space="preserve"> – 0,</w:t>
      </w:r>
      <w:r>
        <w:t>9</w:t>
      </w:r>
      <w:r w:rsidR="00C42A89">
        <w:t xml:space="preserve"> ПДК.</w:t>
      </w:r>
      <w:r w:rsidR="00C42A89"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</w:r>
      <w:r w:rsidR="00FC4A36">
        <w:t xml:space="preserve">в воздухе </w:t>
      </w:r>
      <w:r w:rsidR="004F4686">
        <w:t xml:space="preserve">Жлобина (в районе </w:t>
      </w:r>
      <w:proofErr w:type="spellStart"/>
      <w:proofErr w:type="gramStart"/>
      <w:r w:rsidR="004F4686">
        <w:t>ул</w:t>
      </w:r>
      <w:proofErr w:type="spellEnd"/>
      <w:proofErr w:type="gramEnd"/>
      <w:r w:rsidR="004F4686">
        <w:t xml:space="preserve"> Пригородная)</w:t>
      </w:r>
      <w:r w:rsidR="00802180">
        <w:t xml:space="preserve"> и</w:t>
      </w:r>
      <w:r w:rsidR="004F4686">
        <w:t xml:space="preserve"> </w:t>
      </w:r>
      <w:r w:rsidR="00802180">
        <w:t>в воздухе</w:t>
      </w:r>
      <w:r w:rsidR="00802180" w:rsidRPr="004F4686">
        <w:t xml:space="preserve"> </w:t>
      </w:r>
      <w:r w:rsidR="00802180">
        <w:t xml:space="preserve">Минска (микрорайон «Уручье») </w:t>
      </w:r>
      <w:r w:rsidR="00802180">
        <w:t>составляла 0,7 ПДК</w:t>
      </w:r>
      <w:r w:rsidR="00FC4A3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BE38A5">
        <w:rPr>
          <w:b/>
          <w:i/>
        </w:rPr>
        <w:t>9</w:t>
      </w:r>
      <w:r w:rsidR="00F5632B">
        <w:rPr>
          <w:b/>
          <w:i/>
        </w:rPr>
        <w:t xml:space="preserve"> </w:t>
      </w:r>
      <w:r w:rsidR="009E41B3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96778C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3262521" wp14:editId="296B4020">
            <wp:simplePos x="0" y="0"/>
            <wp:positionH relativeFrom="column">
              <wp:posOffset>-94173</wp:posOffset>
            </wp:positionH>
            <wp:positionV relativeFrom="paragraph">
              <wp:posOffset>7371</wp:posOffset>
            </wp:positionV>
            <wp:extent cx="6074796" cy="48105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180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8A5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0FA4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09.05.24 01:00</c:v>
                </c:pt>
                <c:pt idx="1">
                  <c:v>09.05.24 02:00</c:v>
                </c:pt>
                <c:pt idx="2">
                  <c:v>09.05.24 03:00</c:v>
                </c:pt>
                <c:pt idx="3">
                  <c:v>09.05.24 04:00</c:v>
                </c:pt>
                <c:pt idx="4">
                  <c:v>09.05.24 05:00</c:v>
                </c:pt>
                <c:pt idx="5">
                  <c:v>09.05.24 06:00</c:v>
                </c:pt>
                <c:pt idx="6">
                  <c:v>09.05.24 07:00</c:v>
                </c:pt>
                <c:pt idx="7">
                  <c:v>09.05.24 08:00</c:v>
                </c:pt>
                <c:pt idx="8">
                  <c:v>09.05.24 09:00</c:v>
                </c:pt>
                <c:pt idx="9">
                  <c:v>09.05.24 10:00</c:v>
                </c:pt>
                <c:pt idx="10">
                  <c:v>09.05.24 11:00</c:v>
                </c:pt>
                <c:pt idx="11">
                  <c:v>09.05.24 12:00</c:v>
                </c:pt>
                <c:pt idx="12">
                  <c:v>09.05.24 13:00</c:v>
                </c:pt>
                <c:pt idx="13">
                  <c:v>09.05.24 14:00</c:v>
                </c:pt>
                <c:pt idx="14">
                  <c:v>09.05.24 15:00</c:v>
                </c:pt>
                <c:pt idx="15">
                  <c:v>09.05.24 16:00</c:v>
                </c:pt>
                <c:pt idx="16">
                  <c:v>09.05.24 17:00</c:v>
                </c:pt>
                <c:pt idx="17">
                  <c:v>09.05.24 18:00</c:v>
                </c:pt>
                <c:pt idx="18">
                  <c:v>09.05.24 19:00</c:v>
                </c:pt>
                <c:pt idx="19">
                  <c:v>09.05.24 20:00</c:v>
                </c:pt>
                <c:pt idx="20">
                  <c:v>09.05.24 21:00</c:v>
                </c:pt>
                <c:pt idx="21">
                  <c:v>09.05.24 22:00</c:v>
                </c:pt>
                <c:pt idx="22">
                  <c:v>09.05.24 23:00</c:v>
                </c:pt>
                <c:pt idx="23">
                  <c:v>10.05.24 00:00</c:v>
                </c:pt>
                <c:pt idx="24">
                  <c:v>10.05.24 01:00</c:v>
                </c:pt>
                <c:pt idx="25">
                  <c:v>10.05.24 02:00</c:v>
                </c:pt>
                <c:pt idx="26">
                  <c:v>10.05.24 03:00</c:v>
                </c:pt>
                <c:pt idx="27">
                  <c:v>10.05.24 04:00</c:v>
                </c:pt>
                <c:pt idx="28">
                  <c:v>10.05.24 05:00</c:v>
                </c:pt>
                <c:pt idx="29">
                  <c:v>10.05.24 07:00</c:v>
                </c:pt>
                <c:pt idx="30">
                  <c:v>10.05.24 08:00</c:v>
                </c:pt>
                <c:pt idx="31">
                  <c:v>10.05.24 09:00</c:v>
                </c:pt>
                <c:pt idx="32">
                  <c:v>10.05.24 10:00</c:v>
                </c:pt>
                <c:pt idx="33">
                  <c:v>10.05.24 11:00</c:v>
                </c:pt>
                <c:pt idx="34">
                  <c:v>10.05.24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3.8159999999999999E-2</c:v>
                </c:pt>
                <c:pt idx="1">
                  <c:v>3.0280000000000001E-2</c:v>
                </c:pt>
                <c:pt idx="2">
                  <c:v>1.4919999999999999E-2</c:v>
                </c:pt>
                <c:pt idx="3">
                  <c:v>9.8399999999999998E-3</c:v>
                </c:pt>
                <c:pt idx="4">
                  <c:v>2.308E-2</c:v>
                </c:pt>
                <c:pt idx="5">
                  <c:v>2.58E-2</c:v>
                </c:pt>
                <c:pt idx="6">
                  <c:v>5.9159999999999997E-2</c:v>
                </c:pt>
                <c:pt idx="7">
                  <c:v>5.4719999999999998E-2</c:v>
                </c:pt>
                <c:pt idx="8">
                  <c:v>1.5599999999999999E-2</c:v>
                </c:pt>
                <c:pt idx="9">
                  <c:v>2.0039999999999999E-2</c:v>
                </c:pt>
                <c:pt idx="10">
                  <c:v>2.1760000000000002E-2</c:v>
                </c:pt>
                <c:pt idx="11">
                  <c:v>5.4479999999999994E-2</c:v>
                </c:pt>
                <c:pt idx="12">
                  <c:v>5.2679999999999998E-2</c:v>
                </c:pt>
                <c:pt idx="13">
                  <c:v>4.4080000000000001E-2</c:v>
                </c:pt>
                <c:pt idx="14">
                  <c:v>3.1440000000000003E-2</c:v>
                </c:pt>
                <c:pt idx="15">
                  <c:v>3.024E-2</c:v>
                </c:pt>
                <c:pt idx="16">
                  <c:v>3.1320000000000001E-2</c:v>
                </c:pt>
                <c:pt idx="17">
                  <c:v>2.988E-2</c:v>
                </c:pt>
                <c:pt idx="18">
                  <c:v>2.6600000000000002E-2</c:v>
                </c:pt>
                <c:pt idx="19">
                  <c:v>4.2720000000000001E-2</c:v>
                </c:pt>
                <c:pt idx="20">
                  <c:v>3.9200000000000006E-2</c:v>
                </c:pt>
                <c:pt idx="21">
                  <c:v>3.7920000000000002E-2</c:v>
                </c:pt>
                <c:pt idx="22">
                  <c:v>3.5560000000000001E-2</c:v>
                </c:pt>
                <c:pt idx="23">
                  <c:v>4.308E-2</c:v>
                </c:pt>
                <c:pt idx="24">
                  <c:v>6.7680000000000004E-2</c:v>
                </c:pt>
                <c:pt idx="25">
                  <c:v>3.44E-2</c:v>
                </c:pt>
                <c:pt idx="26">
                  <c:v>2.8840000000000001E-2</c:v>
                </c:pt>
                <c:pt idx="27">
                  <c:v>1.9399999999999997E-2</c:v>
                </c:pt>
                <c:pt idx="28">
                  <c:v>1.436E-2</c:v>
                </c:pt>
                <c:pt idx="29">
                  <c:v>4.2799999999999998E-2</c:v>
                </c:pt>
                <c:pt idx="30">
                  <c:v>7.9519999999999993E-2</c:v>
                </c:pt>
                <c:pt idx="31">
                  <c:v>0.10884000000000001</c:v>
                </c:pt>
                <c:pt idx="32">
                  <c:v>0.10679999999999999</c:v>
                </c:pt>
                <c:pt idx="33">
                  <c:v>7.22E-2</c:v>
                </c:pt>
                <c:pt idx="34">
                  <c:v>5.7880000000000001E-2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09.05.24 01:00</c:v>
                </c:pt>
                <c:pt idx="1">
                  <c:v>09.05.24 02:00</c:v>
                </c:pt>
                <c:pt idx="2">
                  <c:v>09.05.24 03:00</c:v>
                </c:pt>
                <c:pt idx="3">
                  <c:v>09.05.24 04:00</c:v>
                </c:pt>
                <c:pt idx="4">
                  <c:v>09.05.24 05:00</c:v>
                </c:pt>
                <c:pt idx="5">
                  <c:v>09.05.24 06:00</c:v>
                </c:pt>
                <c:pt idx="6">
                  <c:v>09.05.24 07:00</c:v>
                </c:pt>
                <c:pt idx="7">
                  <c:v>09.05.24 08:00</c:v>
                </c:pt>
                <c:pt idx="8">
                  <c:v>09.05.24 09:00</c:v>
                </c:pt>
                <c:pt idx="9">
                  <c:v>09.05.24 10:00</c:v>
                </c:pt>
                <c:pt idx="10">
                  <c:v>09.05.24 11:00</c:v>
                </c:pt>
                <c:pt idx="11">
                  <c:v>09.05.24 12:00</c:v>
                </c:pt>
                <c:pt idx="12">
                  <c:v>09.05.24 13:00</c:v>
                </c:pt>
                <c:pt idx="13">
                  <c:v>09.05.24 14:00</c:v>
                </c:pt>
                <c:pt idx="14">
                  <c:v>09.05.24 15:00</c:v>
                </c:pt>
                <c:pt idx="15">
                  <c:v>09.05.24 16:00</c:v>
                </c:pt>
                <c:pt idx="16">
                  <c:v>09.05.24 17:00</c:v>
                </c:pt>
                <c:pt idx="17">
                  <c:v>09.05.24 18:00</c:v>
                </c:pt>
                <c:pt idx="18">
                  <c:v>09.05.24 19:00</c:v>
                </c:pt>
                <c:pt idx="19">
                  <c:v>09.05.24 20:00</c:v>
                </c:pt>
                <c:pt idx="20">
                  <c:v>09.05.24 21:00</c:v>
                </c:pt>
                <c:pt idx="21">
                  <c:v>09.05.24 22:00</c:v>
                </c:pt>
                <c:pt idx="22">
                  <c:v>09.05.24 23:00</c:v>
                </c:pt>
                <c:pt idx="23">
                  <c:v>10.05.24 00:00</c:v>
                </c:pt>
                <c:pt idx="24">
                  <c:v>10.05.24 01:00</c:v>
                </c:pt>
                <c:pt idx="25">
                  <c:v>10.05.24 02:00</c:v>
                </c:pt>
                <c:pt idx="26">
                  <c:v>10.05.24 03:00</c:v>
                </c:pt>
                <c:pt idx="27">
                  <c:v>10.05.24 04:00</c:v>
                </c:pt>
                <c:pt idx="28">
                  <c:v>10.05.24 05:00</c:v>
                </c:pt>
                <c:pt idx="29">
                  <c:v>10.05.24 07:00</c:v>
                </c:pt>
                <c:pt idx="30">
                  <c:v>10.05.24 08:00</c:v>
                </c:pt>
                <c:pt idx="31">
                  <c:v>10.05.24 09:00</c:v>
                </c:pt>
                <c:pt idx="32">
                  <c:v>10.05.24 10:00</c:v>
                </c:pt>
                <c:pt idx="33">
                  <c:v>10.05.24 11:00</c:v>
                </c:pt>
                <c:pt idx="34">
                  <c:v>10.05.24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5.8903999999999998E-2</c:v>
                </c:pt>
                <c:pt idx="1">
                  <c:v>5.7585999999999998E-2</c:v>
                </c:pt>
                <c:pt idx="2">
                  <c:v>5.2620000000000007E-2</c:v>
                </c:pt>
                <c:pt idx="3">
                  <c:v>5.074E-2</c:v>
                </c:pt>
                <c:pt idx="4">
                  <c:v>5.7360000000000001E-2</c:v>
                </c:pt>
                <c:pt idx="5">
                  <c:v>5.6244000000000002E-2</c:v>
                </c:pt>
                <c:pt idx="6">
                  <c:v>5.9763999999999998E-2</c:v>
                </c:pt>
                <c:pt idx="7">
                  <c:v>6.0074000000000002E-2</c:v>
                </c:pt>
                <c:pt idx="8">
                  <c:v>5.6755999999999994E-2</c:v>
                </c:pt>
                <c:pt idx="9">
                  <c:v>5.5334000000000001E-2</c:v>
                </c:pt>
                <c:pt idx="10">
                  <c:v>5.6246000000000004E-2</c:v>
                </c:pt>
                <c:pt idx="11">
                  <c:v>6.337000000000001E-2</c:v>
                </c:pt>
                <c:pt idx="12">
                  <c:v>6.4855999999999997E-2</c:v>
                </c:pt>
                <c:pt idx="13">
                  <c:v>6.4126000000000002E-2</c:v>
                </c:pt>
                <c:pt idx="14">
                  <c:v>6.0485999999999998E-2</c:v>
                </c:pt>
                <c:pt idx="15">
                  <c:v>6.0260000000000001E-2</c:v>
                </c:pt>
                <c:pt idx="16">
                  <c:v>6.1546000000000003E-2</c:v>
                </c:pt>
                <c:pt idx="17">
                  <c:v>5.8526000000000002E-2</c:v>
                </c:pt>
                <c:pt idx="18">
                  <c:v>5.6820000000000002E-2</c:v>
                </c:pt>
                <c:pt idx="19">
                  <c:v>6.0060000000000002E-2</c:v>
                </c:pt>
                <c:pt idx="20">
                  <c:v>6.0760000000000002E-2</c:v>
                </c:pt>
                <c:pt idx="21">
                  <c:v>6.0663999999999996E-2</c:v>
                </c:pt>
                <c:pt idx="22">
                  <c:v>5.8344000000000007E-2</c:v>
                </c:pt>
                <c:pt idx="23">
                  <c:v>6.0120000000000007E-2</c:v>
                </c:pt>
                <c:pt idx="24">
                  <c:v>6.4115999999999992E-2</c:v>
                </c:pt>
                <c:pt idx="25">
                  <c:v>5.8694000000000003E-2</c:v>
                </c:pt>
                <c:pt idx="26">
                  <c:v>5.5224000000000002E-2</c:v>
                </c:pt>
                <c:pt idx="27">
                  <c:v>5.1955999999999995E-2</c:v>
                </c:pt>
                <c:pt idx="28">
                  <c:v>5.1104000000000004E-2</c:v>
                </c:pt>
                <c:pt idx="29">
                  <c:v>5.3765999999999994E-2</c:v>
                </c:pt>
                <c:pt idx="30">
                  <c:v>6.1479999999999993E-2</c:v>
                </c:pt>
                <c:pt idx="31">
                  <c:v>7.8634000000000009E-2</c:v>
                </c:pt>
                <c:pt idx="32">
                  <c:v>7.2260000000000005E-2</c:v>
                </c:pt>
                <c:pt idx="33">
                  <c:v>6.1364000000000002E-2</c:v>
                </c:pt>
                <c:pt idx="34">
                  <c:v>5.8639999999999998E-2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09.05.24 01:00</c:v>
                </c:pt>
                <c:pt idx="1">
                  <c:v>09.05.24 02:00</c:v>
                </c:pt>
                <c:pt idx="2">
                  <c:v>09.05.24 03:00</c:v>
                </c:pt>
                <c:pt idx="3">
                  <c:v>09.05.24 04:00</c:v>
                </c:pt>
                <c:pt idx="4">
                  <c:v>09.05.24 05:00</c:v>
                </c:pt>
                <c:pt idx="5">
                  <c:v>09.05.24 06:00</c:v>
                </c:pt>
                <c:pt idx="6">
                  <c:v>09.05.24 07:00</c:v>
                </c:pt>
                <c:pt idx="7">
                  <c:v>09.05.24 08:00</c:v>
                </c:pt>
                <c:pt idx="8">
                  <c:v>09.05.24 09:00</c:v>
                </c:pt>
                <c:pt idx="9">
                  <c:v>09.05.24 10:00</c:v>
                </c:pt>
                <c:pt idx="10">
                  <c:v>09.05.24 11:00</c:v>
                </c:pt>
                <c:pt idx="11">
                  <c:v>09.05.24 12:00</c:v>
                </c:pt>
                <c:pt idx="12">
                  <c:v>09.05.24 13:00</c:v>
                </c:pt>
                <c:pt idx="13">
                  <c:v>09.05.24 14:00</c:v>
                </c:pt>
                <c:pt idx="14">
                  <c:v>09.05.24 15:00</c:v>
                </c:pt>
                <c:pt idx="15">
                  <c:v>09.05.24 16:00</c:v>
                </c:pt>
                <c:pt idx="16">
                  <c:v>09.05.24 17:00</c:v>
                </c:pt>
                <c:pt idx="17">
                  <c:v>09.05.24 18:00</c:v>
                </c:pt>
                <c:pt idx="18">
                  <c:v>09.05.24 19:00</c:v>
                </c:pt>
                <c:pt idx="19">
                  <c:v>09.05.24 20:00</c:v>
                </c:pt>
                <c:pt idx="20">
                  <c:v>09.05.24 21:00</c:v>
                </c:pt>
                <c:pt idx="21">
                  <c:v>09.05.24 22:00</c:v>
                </c:pt>
                <c:pt idx="22">
                  <c:v>09.05.24 23:00</c:v>
                </c:pt>
                <c:pt idx="23">
                  <c:v>10.05.24 00:00</c:v>
                </c:pt>
                <c:pt idx="24">
                  <c:v>10.05.24 01:00</c:v>
                </c:pt>
                <c:pt idx="25">
                  <c:v>10.05.24 02:00</c:v>
                </c:pt>
                <c:pt idx="26">
                  <c:v>10.05.24 03:00</c:v>
                </c:pt>
                <c:pt idx="27">
                  <c:v>10.05.24 04:00</c:v>
                </c:pt>
                <c:pt idx="28">
                  <c:v>10.05.24 05:00</c:v>
                </c:pt>
                <c:pt idx="29">
                  <c:v>10.05.24 07:00</c:v>
                </c:pt>
                <c:pt idx="30">
                  <c:v>10.05.24 08:00</c:v>
                </c:pt>
                <c:pt idx="31">
                  <c:v>10.05.24 09:00</c:v>
                </c:pt>
                <c:pt idx="32">
                  <c:v>10.05.24 10:00</c:v>
                </c:pt>
                <c:pt idx="33">
                  <c:v>10.05.24 11:00</c:v>
                </c:pt>
                <c:pt idx="34">
                  <c:v>10.05.24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4.5399999999999996E-2</c:v>
                </c:pt>
                <c:pt idx="1">
                  <c:v>4.3859999999999996E-2</c:v>
                </c:pt>
                <c:pt idx="2">
                  <c:v>4.5319999999999999E-2</c:v>
                </c:pt>
                <c:pt idx="3">
                  <c:v>4.3959999999999999E-2</c:v>
                </c:pt>
                <c:pt idx="4">
                  <c:v>4.4240000000000002E-2</c:v>
                </c:pt>
                <c:pt idx="5">
                  <c:v>4.3400000000000001E-2</c:v>
                </c:pt>
                <c:pt idx="6">
                  <c:v>4.3279999999999999E-2</c:v>
                </c:pt>
                <c:pt idx="7">
                  <c:v>4.3540000000000002E-2</c:v>
                </c:pt>
                <c:pt idx="8">
                  <c:v>4.4380000000000003E-2</c:v>
                </c:pt>
                <c:pt idx="9">
                  <c:v>4.462E-2</c:v>
                </c:pt>
                <c:pt idx="10">
                  <c:v>4.36E-2</c:v>
                </c:pt>
                <c:pt idx="11">
                  <c:v>4.512E-2</c:v>
                </c:pt>
                <c:pt idx="12">
                  <c:v>4.3819999999999998E-2</c:v>
                </c:pt>
                <c:pt idx="13">
                  <c:v>4.548E-2</c:v>
                </c:pt>
                <c:pt idx="14">
                  <c:v>4.3540000000000002E-2</c:v>
                </c:pt>
                <c:pt idx="15">
                  <c:v>4.478E-2</c:v>
                </c:pt>
                <c:pt idx="16">
                  <c:v>4.3959999999999999E-2</c:v>
                </c:pt>
                <c:pt idx="17">
                  <c:v>4.4600000000000001E-2</c:v>
                </c:pt>
                <c:pt idx="18">
                  <c:v>4.6259999999999996E-2</c:v>
                </c:pt>
                <c:pt idx="19">
                  <c:v>4.5020000000000004E-2</c:v>
                </c:pt>
                <c:pt idx="20">
                  <c:v>4.6460000000000001E-2</c:v>
                </c:pt>
                <c:pt idx="21">
                  <c:v>4.6100000000000002E-2</c:v>
                </c:pt>
                <c:pt idx="22">
                  <c:v>4.446E-2</c:v>
                </c:pt>
                <c:pt idx="23">
                  <c:v>4.5780000000000001E-2</c:v>
                </c:pt>
                <c:pt idx="24">
                  <c:v>4.6280000000000002E-2</c:v>
                </c:pt>
                <c:pt idx="25">
                  <c:v>4.614E-2</c:v>
                </c:pt>
                <c:pt idx="26">
                  <c:v>4.7479999999999994E-2</c:v>
                </c:pt>
                <c:pt idx="27">
                  <c:v>4.6679999999999999E-2</c:v>
                </c:pt>
                <c:pt idx="28">
                  <c:v>4.7399999999999998E-2</c:v>
                </c:pt>
                <c:pt idx="29">
                  <c:v>4.7579999999999997E-2</c:v>
                </c:pt>
                <c:pt idx="30">
                  <c:v>4.7259999999999996E-2</c:v>
                </c:pt>
                <c:pt idx="31">
                  <c:v>4.7240000000000004E-2</c:v>
                </c:pt>
                <c:pt idx="32">
                  <c:v>4.8619999999999997E-2</c:v>
                </c:pt>
                <c:pt idx="33">
                  <c:v>4.752E-2</c:v>
                </c:pt>
                <c:pt idx="34">
                  <c:v>4.7719999999999999E-2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6400640"/>
        <c:axId val="536402176"/>
      </c:lineChart>
      <c:catAx>
        <c:axId val="53640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364021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364021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364006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0.63400000000000001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0.57599999999999996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3377280"/>
        <c:axId val="503379072"/>
      </c:barChart>
      <c:catAx>
        <c:axId val="503377280"/>
        <c:scaling>
          <c:orientation val="minMax"/>
        </c:scaling>
        <c:delete val="1"/>
        <c:axPos val="b"/>
        <c:majorTickMark val="out"/>
        <c:minorTickMark val="none"/>
        <c:tickLblPos val="nextTo"/>
        <c:crossAx val="503379072"/>
        <c:crosses val="autoZero"/>
        <c:auto val="1"/>
        <c:lblAlgn val="ctr"/>
        <c:lblOffset val="100"/>
        <c:noMultiLvlLbl val="0"/>
      </c:catAx>
      <c:valAx>
        <c:axId val="503379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337728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726156120512114"/>
          <c:y val="1.6778842703367471E-2"/>
          <c:w val="0.46086930326549236"/>
          <c:h val="0.9604671757673002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A223E3-7B10-4E35-AB74-1183007F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2024-05-10T09:46:00Z</dcterms:created>
  <dcterms:modified xsi:type="dcterms:W3CDTF">2024-05-10T09:54:00Z</dcterms:modified>
</cp:coreProperties>
</file>